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2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2 - Maler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2 - Gewerk: Maler- und Lackier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